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D620068"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r w:rsidR="00B0127C">
        <w:rPr>
          <w:rFonts w:ascii="ＭＳ 明朝" w:hAnsi="ＭＳ 明朝" w:hint="eastAsia"/>
          <w:sz w:val="22"/>
          <w:szCs w:val="22"/>
        </w:rPr>
        <w:t xml:space="preserve">　</w:t>
      </w:r>
      <w:bookmarkStart w:id="0" w:name="_GoBack"/>
      <w:bookmarkEnd w:id="0"/>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15F343DE"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24BAE50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D095B1A" w14:textId="77777777" w:rsidR="00CB00C2" w:rsidRDefault="00CB00C2">
      <w:pPr>
        <w:rPr>
          <w:rFonts w:cs="Times New Roman"/>
        </w:rPr>
      </w:pPr>
      <w:r>
        <w:rPr>
          <w:rFonts w:cs="Times New Roman"/>
        </w:rPr>
        <w:separator/>
      </w:r>
    </w:p>
  </w:endnote>
  <w:endnote w:type="continuationSeparator" w:id="0">
    <w:p w14:paraId="267BD347" w14:textId="77777777" w:rsidR="00CB00C2" w:rsidRDefault="00CB00C2">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455C4A" w14:textId="77777777" w:rsidR="00CB00C2" w:rsidRDefault="00CB00C2">
      <w:pPr>
        <w:rPr>
          <w:rFonts w:cs="Times New Roman"/>
        </w:rPr>
      </w:pPr>
      <w:r>
        <w:rPr>
          <w:rFonts w:cs="Times New Roman"/>
        </w:rPr>
        <w:separator/>
      </w:r>
    </w:p>
  </w:footnote>
  <w:footnote w:type="continuationSeparator" w:id="0">
    <w:p w14:paraId="6104978D" w14:textId="77777777" w:rsidR="00CB00C2" w:rsidRDefault="00CB00C2">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2049">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665DA"/>
    <w:rsid w:val="0039706F"/>
    <w:rsid w:val="003A2098"/>
    <w:rsid w:val="003C382B"/>
    <w:rsid w:val="003D708D"/>
    <w:rsid w:val="003F0031"/>
    <w:rsid w:val="003F503A"/>
    <w:rsid w:val="00416B57"/>
    <w:rsid w:val="00441E4E"/>
    <w:rsid w:val="00472EE7"/>
    <w:rsid w:val="0049196F"/>
    <w:rsid w:val="004A731C"/>
    <w:rsid w:val="004D1F8F"/>
    <w:rsid w:val="004E699B"/>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7219D"/>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23DF4"/>
    <w:rsid w:val="00A47D94"/>
    <w:rsid w:val="00A90BC8"/>
    <w:rsid w:val="00AB4C5D"/>
    <w:rsid w:val="00B00D64"/>
    <w:rsid w:val="00B0127C"/>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0C2"/>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1</Pages>
  <Words>62</Words>
  <Characters>358</Characters>
  <Application>Microsoft Office Word</Application>
  <DocSecurity>0</DocSecurity>
  <Lines>2</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総務課</cp:lastModifiedBy>
  <cp:revision>9</cp:revision>
  <cp:lastPrinted>2023-06-27T06:08:00Z</cp:lastPrinted>
  <dcterms:created xsi:type="dcterms:W3CDTF">2021-10-05T02:19:00Z</dcterms:created>
  <dcterms:modified xsi:type="dcterms:W3CDTF">2023-08-15T07:12:00Z</dcterms:modified>
</cp:coreProperties>
</file>